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  nikolov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5.10.2004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+359887529961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thebiggerthebill11@abv.bg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