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Erick</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Huitron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erickwui@outlook.com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+523330066506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16/03/2004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Erika Huitron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+523313468264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