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miki.chmielu@gmail.com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+48791143210 ,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