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Marianta  Polyzou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+306941641022</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