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+393391246071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+393391246071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ema.corte006@gmail.com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ema.corte006@gmail.com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11/08/2006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11/08/2006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Emanuele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Cortese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Emanuele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Cortese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dei Gigli, 33, Caldogno, Province of Vicenza, Italy Caldogno, Province of Vicenza, Italy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dei Gigli, 33, Caldogno, Province of Vicenza, Italy Caldogno, Province of Vicenza, Italy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17/12/2025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