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Димитър Чавдаров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+359888653738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miti.chavdarov@gmail.com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3.11.1970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Карина Чавдарова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13.11.2010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