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Kacper Lech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+48504218173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