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Marie-Anne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04/08/1983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+4407515288208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Larch Tree Place, Banchory, UK Banchory, UK AB31 5BD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mas100@btinternet.com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+4407548188111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