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Martin  Vladimirov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5.7.2001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+359884238111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martin.vladimirov@abv.bg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