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Гергана Кестенова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+359898310690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Николай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26.1.2021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