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Vsevolod</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Kokhna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+351913734629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vsevolod.kokhna@gmail.com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Vlad</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04/02/2009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