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JESSICA  LEAO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23/11/1967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jeca.cajo@gmail.com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+351915011296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