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Деница Кирова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Генева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Антони  Генев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4.5.2022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