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Noelia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Martín López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53549730A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Diego Pérez Martín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16/01/2015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Noelia Martín López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53549730A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