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Златка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+359888981703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z_nedialkova@abv.bg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Елица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19.9.2011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