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+96597604477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Noura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Rashed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