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Dauw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 Weder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10/04/2003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+32468283762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dauw.deweder@ugent.be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