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KORNELIA MAJCHRZAK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+48535530216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