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 Тодоров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+359888505579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daniel.biserov.todorov@gmail.com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Бастиан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18.4.2022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