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Farwiza Farhan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01/05/1986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Rohimin, RW.7, Grogol Utara,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+628216261756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farwiza@gmail.com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