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Burkhardt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27.02.1971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Hügelstraße 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+491622561615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