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Mehmet Ardilli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+905532608585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Mert Ilgaz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