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Evmoiridou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+306971851738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sofiaeumoi@gmail.com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