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Иван Стойков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+359885039888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stoikov_i@abv.bg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14.9.1988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 Стойкова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10.10.2016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