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Димитрина Кючукова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+359899063898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dimitrinagk@abv.bg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21.3.1985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Георги Георгиев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27.7.2016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6.12.2025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