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Heba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Alhadadd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+97339228227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Zain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Kawthar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