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ellinger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 e main street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ellinger.rach@gmail.com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+18152602694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