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Renate Siener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13.04.1969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Enggasse 65, Neustadt an der Weinstraße-Hambach,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renate.siener@web.de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+4915755237923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Noel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Dech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13.12.2009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