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+48603181212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Mischel Gardynik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