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Mathias Glück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16.08.1982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Wachenburgstrasse, 116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ramonagluck9@gmail.com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+49017679217123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GLÜCK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15.09.2015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Anton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Glück</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23.09.2017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