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Nancy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+447470217182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Bruce Street, Macduff, UK Macduff, UK Ab441xa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Ab441xa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nancyursulahankin@gmail.com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Neil hankin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+447760882187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