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Aleksander  Chistovki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19.9.1997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+359885748522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sa6othepen@gmail.com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