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Findlay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Donnelly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07/08/2003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+447447818998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94 Shaw Crescent, Aberdeen, UK Aberdeen  AB25 3BU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3BU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fin.donnell@icloud.com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Emmanuel laditi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+447551163943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