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Erin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Korous</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6216 Sundowner Rd Woodridge 60517</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ekorous11@gmail.com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+16303374986</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Eleanor</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7/27/2018</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12/29/2025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