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михаела балтова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+359887774740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mihaela.baltovaaa@gmail.com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10.2.1993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кацаров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спас кацаров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10.10.2023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