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+359877099413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vesi_nh@abv.bg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георго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Дилян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Бойчова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 Меранзова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