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141944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Gloria Kozłowska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Jakub Dziewulski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