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Радослав Илиев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Калоян Илиев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4.6.2013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Борислав Илиев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10.4.2020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