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Дмитро Сумский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+359898540061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dm.sumskoy87@gmail.com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10.12.1987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Дария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5.11.2014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