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Júlia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Fuentes Ibars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41626401N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29/6/2001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Carrer de les Iuques, Santa Cristina d'Aro, Espagne Santa Cristina d'Aro, Espagne 17246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+34618793535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juliafuentesibars@gmail.com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28/12/2025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28/12/2025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Júlia Fuentes Ibars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