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Zbigniew Jacko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+48692916310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Jacko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