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 Грозданов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+359888444538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iagrozd@gmail.com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27.5.2005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Георгия Паунова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6.5.2008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