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Dolors Manent Colillas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39340528V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Joel Muñoz Manent</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15/7/2013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Quirze Pich Canet</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27/11/2012</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Dolors Manent Colillas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