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Borys Jaworski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+48505865553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Maxymilian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