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Felipe  Blanco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44840023M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20/02/1984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felipeblancoycriss@gmail.com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+34630791955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Luca blanco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Mateo sanmartín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