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Rita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Santana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07/08/2001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+3519143433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ritasantana2001@gmail.com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27/12/2025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