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Lechowicz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+48505429499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Kajetan lechowicz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