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Елеонора  Денчева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17.8.1970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+359899562588</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den4evaeli@abv.bg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