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 Дамянов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+359896360623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moni.damianov@abv.bg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