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+359889623814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silvia.angelova@gmail.com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29.4.1980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Андрей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